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550" w:rsidRDefault="007F3550" w:rsidP="007F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5.   KLEKLJANJE </w:t>
      </w:r>
    </w:p>
    <w:p w:rsidR="007F3550" w:rsidRDefault="007F3550" w:rsidP="007F35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KLEKLJANJE - </w:t>
      </w:r>
      <w:r>
        <w:rPr>
          <w:b/>
          <w:color w:val="FF0000"/>
        </w:rPr>
        <w:t>NAVODILA ZA SAMOSTOJNO DELO ( 26/35)</w:t>
      </w:r>
    </w:p>
    <w:p w:rsidR="009A6CE7" w:rsidRPr="007F3550" w:rsidRDefault="009A6CE7" w:rsidP="007F3550">
      <w:pPr>
        <w:jc w:val="center"/>
        <w:rPr>
          <w:b/>
          <w:color w:val="FF0000"/>
          <w:sz w:val="32"/>
          <w:szCs w:val="32"/>
        </w:rPr>
      </w:pPr>
      <w:r w:rsidRPr="009A6CE7">
        <w:rPr>
          <w:b/>
          <w:sz w:val="28"/>
          <w:szCs w:val="28"/>
        </w:rPr>
        <w:t>Drage klekljarice</w:t>
      </w:r>
    </w:p>
    <w:p w:rsidR="000E3844" w:rsidRDefault="009A6CE7">
      <w:pPr>
        <w:rPr>
          <w:b/>
          <w:sz w:val="28"/>
          <w:szCs w:val="28"/>
        </w:rPr>
      </w:pPr>
      <w:r w:rsidRPr="009A6CE7">
        <w:rPr>
          <w:b/>
          <w:sz w:val="28"/>
          <w:szCs w:val="28"/>
        </w:rPr>
        <w:t>Vabim vas k sodelovanju ali vsaj ogledu virtualnega natečaja in razstave  »K(o)</w:t>
      </w:r>
      <w:proofErr w:type="spellStart"/>
      <w:r w:rsidRPr="009A6CE7">
        <w:rPr>
          <w:b/>
          <w:sz w:val="28"/>
          <w:szCs w:val="28"/>
        </w:rPr>
        <w:t>rona</w:t>
      </w:r>
      <w:proofErr w:type="spellEnd"/>
      <w:r w:rsidRPr="009A6CE7">
        <w:rPr>
          <w:b/>
          <w:sz w:val="28"/>
          <w:szCs w:val="28"/>
        </w:rPr>
        <w:t xml:space="preserve">  čipka«</w:t>
      </w:r>
      <w:r>
        <w:rPr>
          <w:b/>
          <w:sz w:val="28"/>
          <w:szCs w:val="28"/>
        </w:rPr>
        <w:t xml:space="preserve"> Vse inform</w:t>
      </w:r>
      <w:r w:rsidR="000E3844">
        <w:rPr>
          <w:b/>
          <w:sz w:val="28"/>
          <w:szCs w:val="28"/>
        </w:rPr>
        <w:t>acije imate na spodnji povezavi.</w:t>
      </w:r>
      <w:r>
        <w:rPr>
          <w:b/>
          <w:sz w:val="28"/>
          <w:szCs w:val="28"/>
        </w:rPr>
        <w:t xml:space="preserve"> </w:t>
      </w:r>
    </w:p>
    <w:p w:rsidR="000E3844" w:rsidRDefault="000E3844" w:rsidP="000E3844">
      <w:r>
        <w:t>Povezava:</w:t>
      </w:r>
    </w:p>
    <w:p w:rsidR="000E3844" w:rsidRDefault="008927C1" w:rsidP="000E3844">
      <w:hyperlink r:id="rId4" w:history="1">
        <w:r w:rsidR="000E3844">
          <w:rPr>
            <w:rStyle w:val="Hiperpovezava"/>
          </w:rPr>
          <w:t>https://www.visit-idrija.si/sl/novice/2020040208082909/OSTANI%20DOMA%20-%20KLEKLJAJ</w:t>
        </w:r>
      </w:hyperlink>
    </w:p>
    <w:p w:rsidR="000E3844" w:rsidRDefault="000E3844">
      <w:pPr>
        <w:rPr>
          <w:b/>
          <w:sz w:val="28"/>
          <w:szCs w:val="28"/>
        </w:rPr>
      </w:pPr>
    </w:p>
    <w:p w:rsidR="002020D2" w:rsidRPr="009A6CE7" w:rsidRDefault="000E3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Osnovne podatke sem kopirala še sem</w:t>
      </w:r>
      <w:r w:rsidR="009A6CE7">
        <w:rPr>
          <w:b/>
          <w:sz w:val="28"/>
          <w:szCs w:val="28"/>
        </w:rPr>
        <w:t>.</w:t>
      </w:r>
    </w:p>
    <w:p w:rsidR="002020D2" w:rsidRPr="009A6CE7" w:rsidRDefault="002020D2" w:rsidP="002020D2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sl-SI"/>
        </w:rPr>
      </w:pP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t>NAČIN SODELOVANJA: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 xml:space="preserve">Izdelek - čipko ali </w:t>
      </w:r>
      <w:proofErr w:type="spellStart"/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t>papirc</w:t>
      </w:r>
      <w:proofErr w:type="spellEnd"/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t xml:space="preserve"> s svojimi podatki pošljite kot: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- fotografijo na e-naslov: branka.m-peternel@visit-idrija.si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- po pošti na naslov: Zavod za turizem Idrija, Mestni trg 2, 5280 Idrija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Fotografije bomo objavili v virtualni razstavi.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Vse prejete čipke bomo razstavili na Festivalu idrijske čipke.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Izdelek ali fotografijo primerne resolucije, opremite s svojimi podatki in naslovom čipke.</w:t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7"/>
          <w:szCs w:val="27"/>
          <w:lang w:eastAsia="sl-SI"/>
        </w:rPr>
        <w:br/>
        <w:t>ROK ZA DOSTAVO IZDELKOV: 25. maj 2020</w:t>
      </w:r>
    </w:p>
    <w:p w:rsidR="002020D2" w:rsidRDefault="002020D2"/>
    <w:p w:rsidR="002020D2" w:rsidRDefault="002020D2"/>
    <w:p w:rsidR="009A6CE7" w:rsidRPr="009A6CE7" w:rsidRDefault="009A6CE7" w:rsidP="009A6CE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l-SI"/>
        </w:rPr>
      </w:pP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Vabimo vas, da se virtualno povežemo in se predstavimo s čipko. Vaše izdelke bomo v času pandemije sproti objavljali na spletu in internetni strani, v prihodnosti pa iz njih pripravili razstavo.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Vabilo vam pošiljamo iz Idrije, kjer domuje klekljana dediščina. Izrazimo občutenja lepih in težkih trenutkov življenja skozi čipko.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 xml:space="preserve">Od časa razglasitve pandemije zaradi </w:t>
      </w:r>
      <w:proofErr w:type="spellStart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corona</w:t>
      </w:r>
      <w:proofErr w:type="spellEnd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virusa COVID-19 se je pozornost obrnila v dnevno spremljanje razširjenosti virusa, sprememb odlokov in zakonov ter prepovedi, kar nas vse utesnjuje. Občutiti je tudi pomanjkanje kulturne komponente. Neposredni stiki v času pandemije lahko ogrozijo naše zdravje.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Ljudje pa smo družabna bitja, potrebujemo povezave, potrebujemo kulturo. Želimo pokazati, da navkljub vsemu lahko storimo korak naprej. V smer povezovanja, komunikacije in kulture.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V času izrednih razmer vabimo vse klekljarice in klekljarje, risarke in risarje vzorcev za klekljanje, kot tudi ustvarjalce grafičnih upodobitev čipk, da ustvarimo izdelke na temo »K(o)</w:t>
      </w:r>
      <w:proofErr w:type="spellStart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rona</w:t>
      </w:r>
      <w:proofErr w:type="spellEnd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čipka« ter s tem izrazimo svoja občutja v času izolacije in drugačnih razmer.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 xml:space="preserve">Velikost, barvo in tehniko klekljanja čipke prepuščamo vaši izbiri. Vzorce za klekljanje lahko na novo 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lastRenderedPageBreak/>
        <w:t>narišete, uporabite predloge ali jih prilagodite.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Namen pobude je, da pošljemo pozitiven signal v vsa okolja, kjer domuje čipka. Čipka je v preteklosti že »reševala« družinske skupnosti, danes ima preplet niti spet priložnost.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Vabimo vas, da se virtualno povežemo in se predstavimo s čipko. Vaše izdelke bomo v času pandemije sproti objavljali na spletu in internetni strani, v prihodnosti pa iz njih pripravili razstavo.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Vabilo vam pošiljamo iz Idrije, kjer domuje klekljana dediščina. Izrazimo občutenja lepih in težkih trenutkov življenja skozi čipko.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NAČIN SODELOVANJA: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 xml:space="preserve">Izdelek - čipko ali </w:t>
      </w:r>
      <w:proofErr w:type="spellStart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>papirc</w:t>
      </w:r>
      <w:proofErr w:type="spellEnd"/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s svojimi podatki pošljite kot: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- fotografijo na e-naslov: branka.m-peternel@visit-idrija.si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- po pošti na naslov: Zavod za turizem Idrija, Mestni trg 2, 5280 Idrija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Fotografije bomo objavili v virtualni razstavi.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Vse prejete čipke bomo razstavili na Festivalu idrijske čipke.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Izdelek ali fotografijo primerne resolucije, opremite s svojimi podatki in naslovom čipke.</w:t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</w:r>
      <w:r w:rsidRPr="009A6CE7">
        <w:rPr>
          <w:rFonts w:ascii="Arial" w:eastAsia="Times New Roman" w:hAnsi="Arial" w:cs="Arial"/>
          <w:color w:val="333333"/>
          <w:sz w:val="20"/>
          <w:szCs w:val="20"/>
          <w:lang w:eastAsia="sl-SI"/>
        </w:rPr>
        <w:br/>
        <w:t>ROK ZA DOSTAVO IZDELKOV: 25. maj 2020</w:t>
      </w:r>
    </w:p>
    <w:p w:rsidR="009A6CE7" w:rsidRPr="009A6CE7" w:rsidRDefault="009A6CE7" w:rsidP="009A6CE7">
      <w:pPr>
        <w:shd w:val="clear" w:color="auto" w:fill="F2F2F2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sl-SI"/>
        </w:rPr>
      </w:pPr>
      <w:r w:rsidRPr="009A6CE7">
        <w:rPr>
          <w:rFonts w:ascii="Arial" w:eastAsia="Times New Roman" w:hAnsi="Arial" w:cs="Arial"/>
          <w:noProof/>
          <w:color w:val="333333"/>
          <w:sz w:val="27"/>
          <w:szCs w:val="27"/>
          <w:lang w:eastAsia="sl-SI"/>
        </w:rPr>
        <w:lastRenderedPageBreak/>
        <w:drawing>
          <wp:inline distT="0" distB="0" distL="0" distR="0">
            <wp:extent cx="5905500" cy="8572500"/>
            <wp:effectExtent l="0" t="0" r="0" b="0"/>
            <wp:docPr id="1" name="Slika 1" descr="stayhomemake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homemakela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E7" w:rsidRDefault="009A6CE7"/>
    <w:sectPr w:rsidR="009A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BA"/>
    <w:rsid w:val="000E3844"/>
    <w:rsid w:val="00153ABA"/>
    <w:rsid w:val="002020D2"/>
    <w:rsid w:val="00691DD9"/>
    <w:rsid w:val="007F3550"/>
    <w:rsid w:val="008927C1"/>
    <w:rsid w:val="009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9A71-4C23-4043-B39D-3C2990F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6CE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visit-idrija.si/sl/novice/2020040208082909/OSTANI%20DOMA%20-%20KLEKLJAJ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2020-04-23T08:44:00Z</dcterms:created>
  <dcterms:modified xsi:type="dcterms:W3CDTF">2020-04-23T08:44:00Z</dcterms:modified>
</cp:coreProperties>
</file>